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88</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3749C5"/>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2025-01-14T01:41:28Z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