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77</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47C1F89"/>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3C95791"/>
    <w:rsid w:val="342F35C4"/>
    <w:rsid w:val="34C51058"/>
    <w:rsid w:val="36885334"/>
    <w:rsid w:val="374A1F61"/>
    <w:rsid w:val="37646FE4"/>
    <w:rsid w:val="38362165"/>
    <w:rsid w:val="38594014"/>
    <w:rsid w:val="38917EBF"/>
    <w:rsid w:val="39677A18"/>
    <w:rsid w:val="3A967C32"/>
    <w:rsid w:val="3B663498"/>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07A3947"/>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4</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2025-06-24T07:29:20Z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